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F23" w14:textId="5B607EB2" w:rsidR="00974148" w:rsidRPr="00AB1CD0" w:rsidRDefault="00800D6B" w:rsidP="0037311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B1CD0">
        <w:rPr>
          <w:rFonts w:ascii="Times New Roman" w:hAnsi="Times New Roman" w:cs="Times New Roman"/>
          <w:b/>
          <w:bCs/>
          <w:sz w:val="32"/>
          <w:szCs w:val="32"/>
          <w:lang w:val="en-US"/>
        </w:rPr>
        <w:t>Application for the complex exam</w:t>
      </w:r>
    </w:p>
    <w:p w14:paraId="73BC5431" w14:textId="77777777" w:rsidR="00373119" w:rsidRPr="00AB1CD0" w:rsidRDefault="00373119">
      <w:pPr>
        <w:rPr>
          <w:rFonts w:ascii="Times New Roman" w:hAnsi="Times New Roman" w:cs="Times New Roman"/>
          <w:lang w:val="en-US"/>
        </w:rPr>
      </w:pPr>
    </w:p>
    <w:p w14:paraId="34E16A62" w14:textId="53A06C7E" w:rsidR="00937FCC" w:rsidRPr="00AB1CD0" w:rsidRDefault="0084507A" w:rsidP="00937FCC">
      <w:pPr>
        <w:rPr>
          <w:rFonts w:ascii="Times New Roman" w:hAnsi="Times New Roman" w:cs="Times New Roman"/>
          <w:b/>
          <w:bCs/>
          <w:lang w:val="en-US"/>
        </w:rPr>
      </w:pPr>
      <w:r w:rsidRPr="00AB1CD0">
        <w:rPr>
          <w:rFonts w:ascii="Times New Roman" w:hAnsi="Times New Roman" w:cs="Times New Roman"/>
          <w:b/>
          <w:bCs/>
          <w:lang w:val="en-US"/>
        </w:rPr>
        <w:t>Documents to be attached to the application for the complex exam</w:t>
      </w:r>
      <w:r w:rsidR="00937FCC"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46BB0931" w14:textId="120F65B3" w:rsidR="00937FCC" w:rsidRPr="00AB1CD0" w:rsidRDefault="00706ED9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AB1CD0">
        <w:rPr>
          <w:rFonts w:ascii="Times New Roman" w:hAnsi="Times New Roman" w:cs="Times New Roman"/>
          <w:lang w:val="en-US"/>
        </w:rPr>
        <w:t>Application form</w:t>
      </w:r>
      <w:r w:rsidR="00937FCC" w:rsidRPr="00AB1CD0">
        <w:rPr>
          <w:rFonts w:ascii="Times New Roman" w:hAnsi="Times New Roman" w:cs="Times New Roman"/>
          <w:lang w:val="en-US"/>
        </w:rPr>
        <w:t xml:space="preserve"> (</w:t>
      </w:r>
      <w:hyperlink r:id="rId5" w:history="1">
        <w:r w:rsidR="000B007A" w:rsidRPr="00BD7D61">
          <w:rPr>
            <w:rStyle w:val="Hiperhivatkozs"/>
            <w:lang w:val="en-US"/>
          </w:rPr>
          <w:t>https://geik.uni-miskolc.hu/intezetek/HATVANY/content/193/193_15.docx</w:t>
        </w:r>
      </w:hyperlink>
      <w:r w:rsidR="00937FCC" w:rsidRPr="00AB1CD0">
        <w:rPr>
          <w:rFonts w:ascii="Times New Roman" w:hAnsi="Times New Roman" w:cs="Times New Roman"/>
          <w:lang w:val="en-US"/>
        </w:rPr>
        <w:t>)</w:t>
      </w:r>
    </w:p>
    <w:p w14:paraId="24D0BCCF" w14:textId="77777777" w:rsidR="003A56E6" w:rsidRPr="003A56E6" w:rsidRDefault="003A56E6" w:rsidP="003A56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A56E6">
        <w:rPr>
          <w:rFonts w:ascii="Times New Roman" w:hAnsi="Times New Roman" w:cs="Times New Roman"/>
          <w:lang w:val="en-US"/>
        </w:rPr>
        <w:t>Credit summary certificate (printed from Neptun)</w:t>
      </w:r>
    </w:p>
    <w:p w14:paraId="76E815AE" w14:textId="77777777" w:rsidR="003A56E6" w:rsidRPr="003A56E6" w:rsidRDefault="003A56E6" w:rsidP="003A56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A56E6">
        <w:rPr>
          <w:rFonts w:ascii="Times New Roman" w:hAnsi="Times New Roman" w:cs="Times New Roman"/>
          <w:lang w:val="en-US"/>
        </w:rPr>
        <w:t>Current list and summary table printed form MTMT</w:t>
      </w:r>
    </w:p>
    <w:p w14:paraId="4094B52A" w14:textId="1BC5FD8E" w:rsidR="003A56E6" w:rsidRPr="003A56E6" w:rsidRDefault="003A56E6" w:rsidP="003A56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A56E6">
        <w:rPr>
          <w:rFonts w:ascii="Times New Roman" w:hAnsi="Times New Roman" w:cs="Times New Roman"/>
          <w:lang w:val="en-US"/>
        </w:rPr>
        <w:t>Supervisor’s</w:t>
      </w:r>
      <w:r w:rsidR="00B420A1">
        <w:rPr>
          <w:rFonts w:ascii="Times New Roman" w:hAnsi="Times New Roman" w:cs="Times New Roman"/>
          <w:lang w:val="en-US"/>
        </w:rPr>
        <w:t xml:space="preserve"> and co-supervisor</w:t>
      </w:r>
      <w:r w:rsidR="00170195">
        <w:rPr>
          <w:rFonts w:ascii="Times New Roman" w:hAnsi="Times New Roman" w:cs="Times New Roman"/>
          <w:lang w:val="en-US"/>
        </w:rPr>
        <w:t>’</w:t>
      </w:r>
      <w:r w:rsidR="00B420A1">
        <w:rPr>
          <w:rFonts w:ascii="Times New Roman" w:hAnsi="Times New Roman" w:cs="Times New Roman"/>
          <w:lang w:val="en-US"/>
        </w:rPr>
        <w:t>s (if you have)</w:t>
      </w:r>
      <w:r w:rsidRPr="003A56E6">
        <w:rPr>
          <w:rFonts w:ascii="Times New Roman" w:hAnsi="Times New Roman" w:cs="Times New Roman"/>
          <w:lang w:val="en-US"/>
        </w:rPr>
        <w:t xml:space="preserve"> recommendation (in English, minimum 1 page long)</w:t>
      </w:r>
    </w:p>
    <w:p w14:paraId="23F6D6F7" w14:textId="7EAFC62A" w:rsidR="003A56E6" w:rsidRPr="003A56E6" w:rsidRDefault="003A56E6" w:rsidP="003A56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A56E6">
        <w:rPr>
          <w:rFonts w:ascii="Times New Roman" w:hAnsi="Times New Roman" w:cs="Times New Roman"/>
          <w:lang w:val="en-US"/>
        </w:rPr>
        <w:t xml:space="preserve">Review of the research topic (state of the art) and a specified research plan with time schedule + plan of </w:t>
      </w:r>
      <w:r w:rsidR="006468C5" w:rsidRPr="003A56E6">
        <w:rPr>
          <w:rFonts w:ascii="Times New Roman" w:hAnsi="Times New Roman" w:cs="Times New Roman"/>
          <w:lang w:val="en-US"/>
        </w:rPr>
        <w:t>publications (</w:t>
      </w:r>
      <w:r w:rsidRPr="003A56E6">
        <w:rPr>
          <w:rFonts w:ascii="Times New Roman" w:hAnsi="Times New Roman" w:cs="Times New Roman"/>
          <w:lang w:val="en-US"/>
        </w:rPr>
        <w:t>in English, 3+2+1 pages long)</w:t>
      </w:r>
    </w:p>
    <w:p w14:paraId="4FA178E1" w14:textId="77777777" w:rsidR="003A56E6" w:rsidRPr="003A56E6" w:rsidRDefault="003A56E6" w:rsidP="003A56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A56E6">
        <w:rPr>
          <w:rFonts w:ascii="Times New Roman" w:hAnsi="Times New Roman" w:cs="Times New Roman"/>
          <w:lang w:val="en-US"/>
        </w:rPr>
        <w:t>A statement that the candidate will acquire all the required credit points for the complex exam by the date of application.</w:t>
      </w:r>
    </w:p>
    <w:p w14:paraId="74F659D7" w14:textId="74B15187" w:rsidR="00B22ADD" w:rsidRPr="00AB1CD0" w:rsidRDefault="00EB5A3F" w:rsidP="00D71DD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Submitting an application</w:t>
      </w:r>
      <w:r w:rsidR="00454876"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70BC21EB" w14:textId="7E33896B" w:rsidR="006625A2" w:rsidRDefault="006625A2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6625A2">
        <w:rPr>
          <w:rFonts w:ascii="Times New Roman" w:hAnsi="Times New Roman" w:cs="Times New Roman"/>
          <w:lang w:val="en-US"/>
        </w:rPr>
        <w:t xml:space="preserve">University of Miskolc, Faculty of Mechanical Engineering and Informatics, Dean's Office (Miskolc - University Town, building C/1., 1st floor), during working hours (Monday to Thursday 7:30 am to </w:t>
      </w:r>
      <w:r w:rsidR="00A22281">
        <w:rPr>
          <w:rFonts w:ascii="Times New Roman" w:hAnsi="Times New Roman" w:cs="Times New Roman"/>
          <w:lang w:val="en-US"/>
        </w:rPr>
        <w:t>3</w:t>
      </w:r>
      <w:r w:rsidRPr="006625A2">
        <w:rPr>
          <w:rFonts w:ascii="Times New Roman" w:hAnsi="Times New Roman" w:cs="Times New Roman"/>
          <w:lang w:val="en-US"/>
        </w:rPr>
        <w:t>:00 pm, Friday 7:30 am to 1</w:t>
      </w:r>
      <w:r w:rsidR="00A22281">
        <w:rPr>
          <w:rFonts w:ascii="Times New Roman" w:hAnsi="Times New Roman" w:cs="Times New Roman"/>
          <w:lang w:val="en-US"/>
        </w:rPr>
        <w:t>2</w:t>
      </w:r>
      <w:r w:rsidRPr="006625A2">
        <w:rPr>
          <w:rFonts w:ascii="Times New Roman" w:hAnsi="Times New Roman" w:cs="Times New Roman"/>
          <w:lang w:val="en-US"/>
        </w:rPr>
        <w:t xml:space="preserve">:00 </w:t>
      </w:r>
      <w:r w:rsidR="00A22281">
        <w:rPr>
          <w:rFonts w:ascii="Times New Roman" w:hAnsi="Times New Roman" w:cs="Times New Roman"/>
          <w:lang w:val="en-US"/>
        </w:rPr>
        <w:t>a</w:t>
      </w:r>
      <w:r w:rsidRPr="006625A2">
        <w:rPr>
          <w:rFonts w:ascii="Times New Roman" w:hAnsi="Times New Roman" w:cs="Times New Roman"/>
          <w:lang w:val="en-US"/>
        </w:rPr>
        <w:t>m) to Emese Homonnai in person</w:t>
      </w:r>
    </w:p>
    <w:p w14:paraId="069EDC76" w14:textId="00F146D9" w:rsidR="00B2364D" w:rsidRPr="00AB1CD0" w:rsidRDefault="006625A2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6625A2">
        <w:rPr>
          <w:rFonts w:ascii="Times New Roman" w:hAnsi="Times New Roman" w:cs="Times New Roman"/>
          <w:lang w:val="en-US"/>
        </w:rPr>
        <w:t>By electronic mail to the following e-mail address</w:t>
      </w:r>
      <w:r w:rsidR="00B2364D" w:rsidRPr="00AB1CD0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126A0C" w:rsidRPr="00AB1CD0">
          <w:rPr>
            <w:rStyle w:val="Hiperhivatkozs"/>
            <w:rFonts w:ascii="Times New Roman" w:hAnsi="Times New Roman" w:cs="Times New Roman"/>
            <w:lang w:val="en-US"/>
          </w:rPr>
          <w:t>emese.homonnai@uni-miskolc.hu</w:t>
        </w:r>
      </w:hyperlink>
      <w:r w:rsidR="00126A0C" w:rsidRPr="00AB1CD0">
        <w:rPr>
          <w:rFonts w:ascii="Times New Roman" w:hAnsi="Times New Roman" w:cs="Times New Roman"/>
          <w:lang w:val="en-US"/>
        </w:rPr>
        <w:t xml:space="preserve"> </w:t>
      </w:r>
    </w:p>
    <w:p w14:paraId="65728094" w14:textId="45070870" w:rsidR="006A0887" w:rsidRPr="00AB1CD0" w:rsidRDefault="006625A2" w:rsidP="00A27B64">
      <w:pPr>
        <w:rPr>
          <w:rFonts w:ascii="Times New Roman" w:hAnsi="Times New Roman" w:cs="Times New Roman"/>
          <w:b/>
          <w:bCs/>
          <w:lang w:val="en-US"/>
        </w:rPr>
      </w:pPr>
      <w:r w:rsidRPr="006625A2">
        <w:rPr>
          <w:rFonts w:ascii="Times New Roman" w:hAnsi="Times New Roman" w:cs="Times New Roman"/>
          <w:b/>
          <w:bCs/>
          <w:lang w:val="en-US"/>
        </w:rPr>
        <w:t>Application deadline</w:t>
      </w:r>
      <w:r w:rsidR="00A27B64"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45017DB4" w14:textId="77777777" w:rsidR="006358AA" w:rsidRDefault="006358AA" w:rsidP="008608AC">
      <w:pPr>
        <w:jc w:val="both"/>
        <w:rPr>
          <w:rFonts w:ascii="Times New Roman" w:hAnsi="Times New Roman" w:cs="Times New Roman"/>
          <w:lang w:val="en-US"/>
        </w:rPr>
      </w:pPr>
      <w:r w:rsidRPr="006358AA">
        <w:rPr>
          <w:rFonts w:ascii="Times New Roman" w:hAnsi="Times New Roman" w:cs="Times New Roman"/>
          <w:lang w:val="en-US"/>
        </w:rPr>
        <w:t>Applications for the complex examination can be submitted until 15 April or 15 November of the year in question.</w:t>
      </w:r>
    </w:p>
    <w:p w14:paraId="6813D4EB" w14:textId="6FF5272D" w:rsidR="008B2F94" w:rsidRPr="00AB1CD0" w:rsidRDefault="00E27CD6" w:rsidP="008608A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27CD6">
        <w:rPr>
          <w:rFonts w:ascii="Times New Roman" w:hAnsi="Times New Roman" w:cs="Times New Roman"/>
          <w:b/>
          <w:bCs/>
          <w:lang w:val="en-US"/>
        </w:rPr>
        <w:t>Further useful information</w:t>
      </w:r>
      <w:r w:rsidR="008B2F94" w:rsidRPr="00AB1CD0">
        <w:rPr>
          <w:rFonts w:ascii="Times New Roman" w:hAnsi="Times New Roman" w:cs="Times New Roman"/>
          <w:b/>
          <w:bCs/>
          <w:lang w:val="en-US"/>
        </w:rPr>
        <w:t>:</w:t>
      </w:r>
    </w:p>
    <w:p w14:paraId="24018EE4" w14:textId="0EA49C97" w:rsidR="008608AC" w:rsidRPr="00AB1CD0" w:rsidRDefault="00E27CD6" w:rsidP="00E27CD6">
      <w:pPr>
        <w:jc w:val="both"/>
        <w:rPr>
          <w:rFonts w:ascii="Times New Roman" w:hAnsi="Times New Roman" w:cs="Times New Roman"/>
          <w:lang w:val="en-US"/>
        </w:rPr>
      </w:pPr>
      <w:r w:rsidRPr="00E27CD6">
        <w:rPr>
          <w:rFonts w:ascii="Times New Roman" w:hAnsi="Times New Roman" w:cs="Times New Roman"/>
          <w:lang w:val="en-US"/>
        </w:rPr>
        <w:t xml:space="preserve">The “Regulations for Doctoral Training and Doctoral (PhD) Degree Awarding at the University of Miskolc” can be found on the University of Miskolc website, </w:t>
      </w:r>
      <w:hyperlink r:id="rId7" w:history="1">
        <w:r w:rsidRPr="004E69C3">
          <w:rPr>
            <w:rStyle w:val="Hiperhivatkozs"/>
            <w:rFonts w:ascii="Times New Roman" w:hAnsi="Times New Roman" w:cs="Times New Roman"/>
            <w:lang w:val="en-US"/>
          </w:rPr>
          <w:t>https://www.uni-miskolc.hu/kepzesek/doktori-kepzes-phd/phd-ugyintezes/</w:t>
        </w:r>
      </w:hyperlink>
      <w:r w:rsidRPr="00E27CD6">
        <w:rPr>
          <w:rFonts w:ascii="Times New Roman" w:hAnsi="Times New Roman" w:cs="Times New Roman"/>
          <w:lang w:val="en-US"/>
        </w:rPr>
        <w:t>. For further information, please consult the National Doctoral Database (</w:t>
      </w:r>
      <w:hyperlink r:id="rId8" w:history="1">
        <w:r w:rsidRPr="004E69C3">
          <w:rPr>
            <w:rStyle w:val="Hiperhivatkozs"/>
            <w:rFonts w:ascii="Times New Roman" w:hAnsi="Times New Roman" w:cs="Times New Roman"/>
            <w:lang w:val="en-US"/>
          </w:rPr>
          <w:t>www.doktori.hu</w:t>
        </w:r>
      </w:hyperlink>
      <w:r w:rsidRPr="00E27CD6">
        <w:rPr>
          <w:rFonts w:ascii="Times New Roman" w:hAnsi="Times New Roman" w:cs="Times New Roman"/>
          <w:lang w:val="en-US"/>
        </w:rPr>
        <w:t>).</w:t>
      </w:r>
    </w:p>
    <w:sectPr w:rsidR="008608AC" w:rsidRPr="00AB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8F4"/>
    <w:multiLevelType w:val="hybridMultilevel"/>
    <w:tmpl w:val="550051A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8B37FA"/>
    <w:multiLevelType w:val="hybridMultilevel"/>
    <w:tmpl w:val="3F3C6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4D4"/>
    <w:multiLevelType w:val="hybridMultilevel"/>
    <w:tmpl w:val="66C63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F02"/>
    <w:multiLevelType w:val="hybridMultilevel"/>
    <w:tmpl w:val="42447CA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E41E64"/>
    <w:multiLevelType w:val="hybridMultilevel"/>
    <w:tmpl w:val="12549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906CA4"/>
    <w:multiLevelType w:val="hybridMultilevel"/>
    <w:tmpl w:val="1B18C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5DC1"/>
    <w:multiLevelType w:val="hybridMultilevel"/>
    <w:tmpl w:val="24B6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50B4"/>
    <w:multiLevelType w:val="multilevel"/>
    <w:tmpl w:val="9B3A689A"/>
    <w:lvl w:ilvl="0">
      <w:start w:val="1"/>
      <w:numFmt w:val="bullet"/>
      <w:lvlText w:val=""/>
      <w:lvlJc w:val="left"/>
      <w:pPr>
        <w:tabs>
          <w:tab w:val="decimal" w:pos="7721"/>
        </w:tabs>
        <w:ind w:left="8081"/>
      </w:pPr>
      <w:rPr>
        <w:rFonts w:ascii="Symbol" w:hAnsi="Symbol"/>
        <w:strike w:val="0"/>
        <w:color w:val="000000"/>
        <w:spacing w:val="-4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B1E4F"/>
    <w:multiLevelType w:val="hybridMultilevel"/>
    <w:tmpl w:val="172EB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30A9"/>
    <w:multiLevelType w:val="hybridMultilevel"/>
    <w:tmpl w:val="EBEEB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804"/>
    <w:multiLevelType w:val="hybridMultilevel"/>
    <w:tmpl w:val="13F8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76E4"/>
    <w:multiLevelType w:val="hybridMultilevel"/>
    <w:tmpl w:val="D2C8E5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378345">
    <w:abstractNumId w:val="1"/>
  </w:num>
  <w:num w:numId="2" w16cid:durableId="265504116">
    <w:abstractNumId w:val="2"/>
  </w:num>
  <w:num w:numId="3" w16cid:durableId="1367219707">
    <w:abstractNumId w:val="8"/>
  </w:num>
  <w:num w:numId="4" w16cid:durableId="1823421507">
    <w:abstractNumId w:val="4"/>
  </w:num>
  <w:num w:numId="5" w16cid:durableId="961694520">
    <w:abstractNumId w:val="11"/>
  </w:num>
  <w:num w:numId="6" w16cid:durableId="1986003696">
    <w:abstractNumId w:val="10"/>
  </w:num>
  <w:num w:numId="7" w16cid:durableId="577205132">
    <w:abstractNumId w:val="0"/>
  </w:num>
  <w:num w:numId="8" w16cid:durableId="1684235241">
    <w:abstractNumId w:val="3"/>
  </w:num>
  <w:num w:numId="9" w16cid:durableId="1680346731">
    <w:abstractNumId w:val="6"/>
  </w:num>
  <w:num w:numId="10" w16cid:durableId="1664358996">
    <w:abstractNumId w:val="7"/>
  </w:num>
  <w:num w:numId="11" w16cid:durableId="1237593413">
    <w:abstractNumId w:val="9"/>
  </w:num>
  <w:num w:numId="12" w16cid:durableId="41570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8E"/>
    <w:rsid w:val="00015CA2"/>
    <w:rsid w:val="00085BBC"/>
    <w:rsid w:val="000A4A5C"/>
    <w:rsid w:val="000B007A"/>
    <w:rsid w:val="000B53D1"/>
    <w:rsid w:val="000C72A9"/>
    <w:rsid w:val="000D729C"/>
    <w:rsid w:val="000F09AE"/>
    <w:rsid w:val="000F503B"/>
    <w:rsid w:val="00126A0C"/>
    <w:rsid w:val="00150F13"/>
    <w:rsid w:val="00154491"/>
    <w:rsid w:val="00170195"/>
    <w:rsid w:val="0018702E"/>
    <w:rsid w:val="0019309D"/>
    <w:rsid w:val="00196DDB"/>
    <w:rsid w:val="001B79C9"/>
    <w:rsid w:val="001C50F7"/>
    <w:rsid w:val="001C61D7"/>
    <w:rsid w:val="00215160"/>
    <w:rsid w:val="00277B0A"/>
    <w:rsid w:val="00302095"/>
    <w:rsid w:val="00335473"/>
    <w:rsid w:val="00344AAE"/>
    <w:rsid w:val="00373119"/>
    <w:rsid w:val="00395BA5"/>
    <w:rsid w:val="003A56E6"/>
    <w:rsid w:val="003A7871"/>
    <w:rsid w:val="003C7463"/>
    <w:rsid w:val="003F6C4C"/>
    <w:rsid w:val="00454876"/>
    <w:rsid w:val="00472A40"/>
    <w:rsid w:val="00535AF0"/>
    <w:rsid w:val="005763C4"/>
    <w:rsid w:val="006358AA"/>
    <w:rsid w:val="006468C5"/>
    <w:rsid w:val="006625A2"/>
    <w:rsid w:val="006844D4"/>
    <w:rsid w:val="00685A59"/>
    <w:rsid w:val="0068724A"/>
    <w:rsid w:val="006A0887"/>
    <w:rsid w:val="00702A3E"/>
    <w:rsid w:val="00706ED9"/>
    <w:rsid w:val="007257CD"/>
    <w:rsid w:val="00732ED2"/>
    <w:rsid w:val="00735209"/>
    <w:rsid w:val="0074688C"/>
    <w:rsid w:val="007844B8"/>
    <w:rsid w:val="007A55AF"/>
    <w:rsid w:val="007A5BD0"/>
    <w:rsid w:val="007B147F"/>
    <w:rsid w:val="007C06C3"/>
    <w:rsid w:val="007C21C4"/>
    <w:rsid w:val="008005BF"/>
    <w:rsid w:val="00800D6B"/>
    <w:rsid w:val="008217FC"/>
    <w:rsid w:val="0084507A"/>
    <w:rsid w:val="008608AC"/>
    <w:rsid w:val="00861514"/>
    <w:rsid w:val="00891511"/>
    <w:rsid w:val="008B2F94"/>
    <w:rsid w:val="008F1E9E"/>
    <w:rsid w:val="009029B7"/>
    <w:rsid w:val="00907879"/>
    <w:rsid w:val="00933A2B"/>
    <w:rsid w:val="00937FCC"/>
    <w:rsid w:val="00974148"/>
    <w:rsid w:val="00997E07"/>
    <w:rsid w:val="009B33F0"/>
    <w:rsid w:val="009B5495"/>
    <w:rsid w:val="009C4387"/>
    <w:rsid w:val="009F02A4"/>
    <w:rsid w:val="009F0EDA"/>
    <w:rsid w:val="00A05715"/>
    <w:rsid w:val="00A22281"/>
    <w:rsid w:val="00A27B64"/>
    <w:rsid w:val="00A33634"/>
    <w:rsid w:val="00A51AF9"/>
    <w:rsid w:val="00A575EE"/>
    <w:rsid w:val="00AA4DF0"/>
    <w:rsid w:val="00AB1CD0"/>
    <w:rsid w:val="00AC56D1"/>
    <w:rsid w:val="00AC6889"/>
    <w:rsid w:val="00AC6C13"/>
    <w:rsid w:val="00AE7567"/>
    <w:rsid w:val="00B002A8"/>
    <w:rsid w:val="00B22ADD"/>
    <w:rsid w:val="00B2364D"/>
    <w:rsid w:val="00B32223"/>
    <w:rsid w:val="00B420A1"/>
    <w:rsid w:val="00B525A5"/>
    <w:rsid w:val="00B631AA"/>
    <w:rsid w:val="00BF4CB5"/>
    <w:rsid w:val="00C30065"/>
    <w:rsid w:val="00CA387A"/>
    <w:rsid w:val="00CC568E"/>
    <w:rsid w:val="00CC713B"/>
    <w:rsid w:val="00D27DAD"/>
    <w:rsid w:val="00D70F09"/>
    <w:rsid w:val="00D71DD5"/>
    <w:rsid w:val="00D904B2"/>
    <w:rsid w:val="00DC62A5"/>
    <w:rsid w:val="00DC78B9"/>
    <w:rsid w:val="00E1140D"/>
    <w:rsid w:val="00E12743"/>
    <w:rsid w:val="00E27CD6"/>
    <w:rsid w:val="00E6018B"/>
    <w:rsid w:val="00E67A59"/>
    <w:rsid w:val="00EB5A3F"/>
    <w:rsid w:val="00EE0D2C"/>
    <w:rsid w:val="00F249CD"/>
    <w:rsid w:val="00F50FC8"/>
    <w:rsid w:val="00F6339C"/>
    <w:rsid w:val="00F66201"/>
    <w:rsid w:val="00FE0202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DD8"/>
  <w15:chartTrackingRefBased/>
  <w15:docId w15:val="{F395DB49-F6BA-48E8-9C38-42B8F6E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6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6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6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6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6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6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6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568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6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6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68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746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kepzesek/doktori-kepzes-phd/phd-ugyinte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se.homonnai@uni-miskolc.hu" TargetMode="External"/><Relationship Id="rId5" Type="http://schemas.openxmlformats.org/officeDocument/2006/relationships/hyperlink" Target="https://geik.uni-miskolc.hu/intezetek/HATVANY/content/193/193_1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113</cp:revision>
  <dcterms:created xsi:type="dcterms:W3CDTF">2025-06-23T08:31:00Z</dcterms:created>
  <dcterms:modified xsi:type="dcterms:W3CDTF">2025-06-25T06:06:00Z</dcterms:modified>
</cp:coreProperties>
</file>